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F247B">
      <w:r>
        <w:drawing>
          <wp:inline distT="0" distB="0" distL="114300" distR="114300">
            <wp:extent cx="5272405" cy="7098030"/>
            <wp:effectExtent l="0" t="0" r="444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09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3189E"/>
    <w:rsid w:val="7903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2025-02-20T02:18:00Z</dcterms:created>
  <dc:creator>佑</dc:creator>
  <cp:lastModifiedBy>佑</cp:lastModifiedBy>
  <dcterms:modified xsi:type="dcterms:W3CDTF">2025-02-20T02:18:50Z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4ED230E647674E90AECF64373C3F2ECD_11</vt:lpwstr>
  </property>
  <property fmtid="{D5CDD505-2E9C-101B-9397-08002B2CF9AE}" pid="4" name="KSOTemplateDocerSaveRecord">
    <vt:lpwstr>eyJoZGlkIjoiYzIzNzFkYTIyNTE0YTk0NmQ3ZmFmNWIyMDU1NjZiYWQiLCJ1c2VySWQiOiIxMDcwNDk0MzM2In0=</vt:lpwstr>
  </property>
</Properties>
</file>